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8446B" w:rsidRDefault="0068446B">
      <w:r>
        <w:t>Amanda McCauley</w:t>
      </w:r>
    </w:p>
    <w:p w:rsidR="0068446B" w:rsidRDefault="0068446B">
      <w:r>
        <w:t>Task 104</w:t>
      </w:r>
    </w:p>
    <w:p w:rsidR="0068446B" w:rsidRDefault="0068446B"/>
    <w:p w:rsidR="0068446B" w:rsidRDefault="0068446B">
      <w:r>
        <w:t>1. Hardest shots to do:</w:t>
      </w:r>
    </w:p>
    <w:p w:rsidR="0068446B" w:rsidRDefault="0068446B">
      <w:r>
        <w:t>*Crane &amp; Jib</w:t>
      </w:r>
    </w:p>
    <w:p w:rsidR="0068446B" w:rsidRDefault="0068446B">
      <w:r>
        <w:t>*Birds eye view</w:t>
      </w:r>
    </w:p>
    <w:p w:rsidR="0068446B" w:rsidRDefault="0068446B">
      <w:r>
        <w:t>*Aerial</w:t>
      </w:r>
    </w:p>
    <w:p w:rsidR="0068446B" w:rsidRDefault="0068446B">
      <w:r>
        <w:t>*Handheld</w:t>
      </w:r>
    </w:p>
    <w:p w:rsidR="0068446B" w:rsidRDefault="0068446B"/>
    <w:p w:rsidR="0068446B" w:rsidRDefault="0068446B">
      <w:r>
        <w:t xml:space="preserve">2. The shots were the hardest to do because some you actually needed a stand or something to put the camera on. </w:t>
      </w:r>
    </w:p>
    <w:p w:rsidR="0068446B" w:rsidRDefault="0068446B"/>
    <w:p w:rsidR="0068446B" w:rsidRDefault="0068446B">
      <w:r>
        <w:t>3. Easiest shots to do:</w:t>
      </w:r>
    </w:p>
    <w:p w:rsidR="0068446B" w:rsidRDefault="0068446B">
      <w:r>
        <w:t>*High angle</w:t>
      </w:r>
    </w:p>
    <w:p w:rsidR="0068446B" w:rsidRDefault="0068446B">
      <w:r>
        <w:t>*Low angle</w:t>
      </w:r>
    </w:p>
    <w:p w:rsidR="0068446B" w:rsidRDefault="0068446B">
      <w:r>
        <w:t>*Dolly shot</w:t>
      </w:r>
    </w:p>
    <w:p w:rsidR="0068446B" w:rsidRDefault="0068446B">
      <w:r>
        <w:t>Eye level</w:t>
      </w:r>
    </w:p>
    <w:p w:rsidR="0068446B" w:rsidRDefault="0068446B"/>
    <w:p w:rsidR="0068446B" w:rsidRDefault="0068446B">
      <w:r>
        <w:t xml:space="preserve">4. We would use the hardest shots when we are filming overtop of a scene or far away from one. </w:t>
      </w:r>
    </w:p>
    <w:p w:rsidR="0068446B" w:rsidRDefault="0068446B"/>
    <w:p w:rsidR="0068446B" w:rsidRDefault="0068446B">
      <w:r>
        <w:t xml:space="preserve">5. We would use the easiest shots when we are maybe filming a full scenery such as a battle scene. </w:t>
      </w:r>
    </w:p>
    <w:p w:rsidR="0068446B" w:rsidRDefault="0068446B"/>
    <w:p w:rsidR="0068446B" w:rsidRDefault="0068446B">
      <w:r>
        <w:t>REFLECTION</w:t>
      </w:r>
    </w:p>
    <w:p w:rsidR="0068446B" w:rsidRDefault="0068446B"/>
    <w:p w:rsidR="0068446B" w:rsidRDefault="0068446B" w:rsidP="0068446B">
      <w:pPr>
        <w:pStyle w:val="ListParagraph"/>
        <w:numPr>
          <w:ilvl w:val="0"/>
          <w:numId w:val="1"/>
        </w:numPr>
      </w:pPr>
      <w:r>
        <w:t xml:space="preserve">All the camera shots &amp; the description of them. </w:t>
      </w:r>
    </w:p>
    <w:p w:rsidR="0068446B" w:rsidRDefault="0068446B" w:rsidP="0068446B">
      <w:pPr>
        <w:pStyle w:val="ListParagraph"/>
        <w:numPr>
          <w:ilvl w:val="0"/>
          <w:numId w:val="1"/>
        </w:numPr>
      </w:pPr>
      <w:r>
        <w:t>How to put together &amp; take apart a dolly.</w:t>
      </w:r>
    </w:p>
    <w:p w:rsidR="0068446B" w:rsidRDefault="0068446B" w:rsidP="0068446B">
      <w:pPr>
        <w:pStyle w:val="ListParagraph"/>
        <w:numPr>
          <w:ilvl w:val="0"/>
          <w:numId w:val="1"/>
        </w:numPr>
      </w:pPr>
      <w:r>
        <w:t xml:space="preserve">How to unscrew the camera properly so you wont scratch the bottom of the camera. </w:t>
      </w:r>
    </w:p>
    <w:p w:rsidR="00CE6412" w:rsidRDefault="006103BC"/>
    <w:sectPr w:rsidR="00CE6412" w:rsidSect="00EC241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7CD975D9"/>
    <w:multiLevelType w:val="hybridMultilevel"/>
    <w:tmpl w:val="12B4E6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8446B"/>
    <w:rsid w:val="003F622F"/>
    <w:rsid w:val="006103BC"/>
    <w:rsid w:val="0068446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4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844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549</Characters>
  <Application>Microsoft Word 12.1.0</Application>
  <DocSecurity>0</DocSecurity>
  <Lines>4</Lines>
  <Paragraphs>1</Paragraphs>
  <ScaleCrop>false</ScaleCrop>
  <Company>password</Company>
  <LinksUpToDate>false</LinksUpToDate>
  <CharactersWithSpaces>674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 creek high</dc:creator>
  <cp:keywords/>
  <cp:lastModifiedBy>fern creek high</cp:lastModifiedBy>
  <cp:revision>2</cp:revision>
  <dcterms:created xsi:type="dcterms:W3CDTF">2012-09-27T15:01:00Z</dcterms:created>
  <dcterms:modified xsi:type="dcterms:W3CDTF">2012-09-27T15:01:00Z</dcterms:modified>
</cp:coreProperties>
</file>